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4E27" w14:textId="37FAB05E" w:rsidR="001C2E78" w:rsidRPr="002B4F60" w:rsidRDefault="000303DE" w:rsidP="00414426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NOVEMBER 14</w:t>
      </w:r>
    </w:p>
    <w:p w14:paraId="562C2A09" w14:textId="69FB973D" w:rsidR="00E0490F" w:rsidRPr="002B4F60" w:rsidRDefault="000303D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Holy and All-praised Apostle Philip</w:t>
      </w:r>
    </w:p>
    <w:p w14:paraId="0FABAB6E" w14:textId="77777777" w:rsidR="00EC0AB6" w:rsidRPr="002B4F60" w:rsidRDefault="00EC0AB6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2F9F678" w14:textId="77777777" w:rsidR="000303DE" w:rsidRPr="00665DB3" w:rsidRDefault="000303DE" w:rsidP="000303DE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 xml:space="preserve">"Lord I Call..."    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6</w:t>
      </w:r>
    </w:p>
    <w:p w14:paraId="6A712CC3" w14:textId="77777777" w:rsidR="000303DE" w:rsidRPr="00665DB3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12CF2682" w14:textId="77777777" w:rsidR="000303DE" w:rsidRPr="00252962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Lord, I call upon Thee, 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300511C2" w14:textId="77777777" w:rsidR="000303DE" w:rsidRPr="00252962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25296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</w:t>
      </w:r>
    </w:p>
    <w:p w14:paraId="4D8712B9" w14:textId="77777777" w:rsidR="000303DE" w:rsidRPr="00252962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Lord, I call upon Thee, 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51E6157A" w14:textId="77777777" w:rsidR="000303DE" w:rsidRPr="00252962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Receive the 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02D2D419" w14:textId="77777777" w:rsidR="000303DE" w:rsidRPr="00252962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>l upon Thee!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//</w:t>
      </w:r>
    </w:p>
    <w:p w14:paraId="6D1F7056" w14:textId="77777777" w:rsidR="000303DE" w:rsidRPr="00252962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Hear 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, O Lord! </w:t>
      </w:r>
    </w:p>
    <w:p w14:paraId="6A25885B" w14:textId="77777777" w:rsidR="000303DE" w:rsidRPr="00252962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3CECF83B" w14:textId="77777777" w:rsidR="000303DE" w:rsidRPr="00252962" w:rsidRDefault="000303DE" w:rsidP="000303D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Let my 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69FBBBDC" w14:textId="77777777" w:rsidR="000303DE" w:rsidRPr="00252962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in Thy sight as 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7962CB3F" w14:textId="77777777" w:rsidR="000303DE" w:rsidRPr="00252962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and let the lifting 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5E1C3868" w14:textId="77777777" w:rsidR="000303DE" w:rsidRPr="00252962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be an evening 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>rifice!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//</w:t>
      </w:r>
    </w:p>
    <w:p w14:paraId="7BACC5D2" w14:textId="77777777" w:rsidR="000303DE" w:rsidRDefault="000303DE" w:rsidP="000303D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692B82">
        <w:rPr>
          <w:rFonts w:ascii="Book Antiqua" w:eastAsia="Times New Roman" w:hAnsi="Book Antiqua" w:cs="Times New Roman"/>
          <w:noProof/>
          <w:sz w:val="26"/>
          <w:szCs w:val="24"/>
        </w:rPr>
        <w:t>Hear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252962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67F43962" w14:textId="77777777" w:rsidR="00EC0AB6" w:rsidRPr="002B4F60" w:rsidRDefault="00EC0AB6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4F04B5A9" w14:textId="78411ED1" w:rsidR="00EC0AB6" w:rsidRPr="002B4F60" w:rsidRDefault="00F072CD" w:rsidP="00414426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0" w:name="_Hlk49722417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(8)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0"/>
    <w:p w14:paraId="02B9E818" w14:textId="246D8695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6DBBD0DA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0303D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0303D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6</w:t>
      </w:r>
      <w:r w:rsidRPr="000303D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3A500B"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000000"/>
        </w:rPr>
        <w:t>(</w:t>
      </w:r>
      <w:r w:rsidRPr="000303DE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Having placed all their hope)</w:t>
      </w:r>
    </w:p>
    <w:p w14:paraId="59482BA9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40BFE4F6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Having established action, O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bless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ed one,</w:t>
      </w:r>
    </w:p>
    <w:p w14:paraId="1CBF80CB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as an entrance into true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vi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sion,</w:t>
      </w:r>
    </w:p>
    <w:p w14:paraId="79BCB3E6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vision as the end of divine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ac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tion,</w:t>
      </w:r>
    </w:p>
    <w:p w14:paraId="574E7BAF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implore Christ to show thee the ineffable glory of the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Fa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ther,</w:t>
      </w:r>
    </w:p>
    <w:p w14:paraId="78EBCF99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for every reasonable creature desires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wit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ness of God.</w:t>
      </w:r>
    </w:p>
    <w:p w14:paraId="0988176C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receive Him Whom thou didst desire, O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glo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rious one,</w:t>
      </w:r>
    </w:p>
    <w:p w14:paraId="44F74102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of Whom the Son is the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im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age.//</w:t>
      </w:r>
    </w:p>
    <w:p w14:paraId="5C85BB19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Pray to Him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bold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ly for our souls!</w:t>
      </w:r>
    </w:p>
    <w:p w14:paraId="18D0D215" w14:textId="77777777" w:rsidR="000303DE" w:rsidRPr="002B4F60" w:rsidRDefault="000303DE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4502D256" w14:textId="24D51890" w:rsidR="00EC0AB6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" w:name="_Hlk4972242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(7)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Let Thine ears be attentive to the voice of my supplications!</w:t>
      </w:r>
    </w:p>
    <w:bookmarkEnd w:id="1"/>
    <w:p w14:paraId="184BFDF1" w14:textId="77777777" w:rsidR="00EC0AB6" w:rsidRPr="002B4F60" w:rsidRDefault="00EC0AB6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02B1C12A" w14:textId="5774C4B9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(Repeat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: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 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Having established action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…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”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2EDD26B4" w14:textId="77777777" w:rsidR="00EC0AB6" w:rsidRPr="002B4F60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4FF0F99B" w14:textId="60EE482F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2" w:name="_Hlk4972242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(6)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bookmarkEnd w:id="2"/>
    <w:p w14:paraId="6AA497D5" w14:textId="79E950B7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1A8111E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(Repeat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: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 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Having established action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…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”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06CA8048" w14:textId="77777777" w:rsidR="000303DE" w:rsidRPr="002B4F60" w:rsidRDefault="000303D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29305B3" w14:textId="717B35F7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3" w:name="_Hlk49722434"/>
      <w:r>
        <w:rPr>
          <w:rFonts w:ascii="liturgy" w:hAnsi="liturgy"/>
          <w:color w:val="FF0000"/>
          <w:sz w:val="26"/>
          <w:szCs w:val="26"/>
        </w:rPr>
        <w:lastRenderedPageBreak/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(5)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Thy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N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ame’s sake I wait for Thee, O Lord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.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M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y soul has waited for Thy word; my soul has hoped on the Lord. </w:t>
      </w:r>
    </w:p>
    <w:bookmarkEnd w:id="3"/>
    <w:p w14:paraId="1D4E696A" w14:textId="60603A9D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B553973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As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Mo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ses of old,</w:t>
      </w:r>
    </w:p>
    <w:p w14:paraId="4F89BA35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thou wast instructed by di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vine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ascent.</w:t>
      </w:r>
    </w:p>
    <w:p w14:paraId="71B95D64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Desiring to see God thou didst spiritually see His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im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age,</w:t>
      </w:r>
    </w:p>
    <w:p w14:paraId="6F40B2DF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didst accept the Son as knowledge and testimony of the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Fa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ther,</w:t>
      </w:r>
    </w:p>
    <w:p w14:paraId="201B046F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for they are known as One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Be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ing:</w:t>
      </w:r>
    </w:p>
    <w:p w14:paraId="4785CDB2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 Unity honorably ex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alt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ed by all,//</w:t>
      </w:r>
    </w:p>
    <w:p w14:paraId="7331086B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 Kingdom, Power, Glory and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Wor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ship!</w:t>
      </w:r>
    </w:p>
    <w:p w14:paraId="66B57246" w14:textId="77777777" w:rsidR="000303DE" w:rsidRPr="002B4F60" w:rsidRDefault="000303D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4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4"/>
    <w:p w14:paraId="0D39E5E8" w14:textId="144F1048" w:rsidR="001C2E78" w:rsidRPr="002B4F60" w:rsidRDefault="001C2E78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3C558DE3" w14:textId="245510AE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(Repeat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: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 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As Moses of old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…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”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6D372D7D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5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5"/>
    <w:p w14:paraId="3701EA82" w14:textId="0087C997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8BEC8A7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(Repeat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: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 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As Moses of old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…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”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744D68EA" w14:textId="77777777" w:rsidR="000303DE" w:rsidRPr="002B4F60" w:rsidRDefault="000303D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6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6"/>
    <w:p w14:paraId="667EE426" w14:textId="609F151D" w:rsidR="00601788" w:rsidRDefault="00601788" w:rsidP="000303DE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294F8B43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O God-seer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</w:t>
      </w:r>
    </w:p>
    <w:p w14:paraId="35303A51" w14:textId="3F33B0E1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speak with divine inspiration and the teaching of the Holy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Spir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it, </w:t>
      </w:r>
    </w:p>
    <w:p w14:paraId="163A0514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sounding the Savior's heavenly Gospel in the world with a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fi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ery tongue.</w:t>
      </w:r>
    </w:p>
    <w:p w14:paraId="4AE186F7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burn all deceit to ashes like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dried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grass,</w:t>
      </w:r>
    </w:p>
    <w:p w14:paraId="49037C22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didst proclaim to the universe the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Lord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Christ,//</w:t>
      </w:r>
    </w:p>
    <w:p w14:paraId="25BE0C5B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Who is Master 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</w:t>
      </w:r>
      <w:r w:rsidRPr="000303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ver all.</w:t>
      </w:r>
    </w:p>
    <w:p w14:paraId="51F9F458" w14:textId="77777777" w:rsidR="000303DE" w:rsidRPr="002B4F60" w:rsidRDefault="000303DE" w:rsidP="000303DE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9E440AD" w14:textId="45FCA961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7" w:name="_Hlk4972245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7"/>
    <w:p w14:paraId="6491FAB2" w14:textId="0DBFFD97" w:rsidR="001C2E78" w:rsidRDefault="001C2E78" w:rsidP="00B6498E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4FFE7799" w14:textId="644E424F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B6498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(Repeat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:</w:t>
      </w:r>
      <w:r w:rsidRPr="00B6498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 </w:t>
      </w:r>
      <w:r w:rsidRPr="00B6498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B6498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O God-seer Philip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…</w:t>
      </w:r>
      <w:r w:rsidRPr="00B6498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”</w:t>
      </w:r>
      <w:r w:rsidRPr="00B6498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19703E9C" w14:textId="77777777" w:rsidR="00B6498E" w:rsidRPr="002B4F60" w:rsidRDefault="00B6498E" w:rsidP="00B6498E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1944C8D" w14:textId="77777777" w:rsidR="001C2E78" w:rsidRPr="002B4F60" w:rsidRDefault="001C2E78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</w:p>
    <w:p w14:paraId="3A0CCE5E" w14:textId="77777777" w:rsidR="00B6498E" w:rsidRDefault="00B6498E">
      <w:pP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</w:pP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br w:type="page"/>
      </w:r>
    </w:p>
    <w:p w14:paraId="5085E242" w14:textId="660A73E4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FF0000"/>
        </w:rPr>
      </w:pP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lastRenderedPageBreak/>
        <w:t>Tone 6</w:t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FF0000"/>
        </w:rPr>
        <w:t>(by Byzantius)</w:t>
      </w:r>
    </w:p>
    <w:p w14:paraId="3B45D9C4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01BFFB3D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burn with the brilliance of a great light, O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</w:t>
      </w:r>
    </w:p>
    <w:p w14:paraId="3D160E21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shining as a light of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u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niverse.</w:t>
      </w:r>
    </w:p>
    <w:p w14:paraId="1228DFF6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Seeking the light of God, thou didst find illumi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na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tion in the Son,</w:t>
      </w:r>
    </w:p>
    <w:p w14:paraId="45248DEC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Whose image is equal to the First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Im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age.//</w:t>
      </w:r>
    </w:p>
    <w:p w14:paraId="2665815C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Implore Him, O Apostle, to save those sealed by di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vine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blood!</w:t>
      </w:r>
    </w:p>
    <w:p w14:paraId="5C33B9B4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81F17A" w14:textId="34E1A0D2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421C4D74" w14:textId="77777777" w:rsidR="00E2432C" w:rsidRPr="00485193" w:rsidRDefault="00E2432C" w:rsidP="00E2432C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485193">
        <w:rPr>
          <w:rFonts w:ascii="Book Antiqua" w:eastAsia="Times New Roman" w:hAnsi="Book Antiqua" w:cs="Times New Roman"/>
          <w:b/>
          <w:bCs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>6</w:t>
      </w:r>
      <w:r w:rsidRPr="00485193">
        <w:rPr>
          <w:rFonts w:ascii="Book Antiqua" w:eastAsia="Times New Roman" w:hAnsi="Book Antiqua" w:cs="Times New Roman"/>
          <w:b/>
          <w:szCs w:val="24"/>
        </w:rPr>
        <w:tab/>
      </w:r>
      <w:r w:rsidRPr="00485193">
        <w:rPr>
          <w:rFonts w:ascii="Book Antiqua" w:eastAsia="Times New Roman" w:hAnsi="Book Antiqua" w:cs="Times New Roman"/>
          <w:i/>
          <w:sz w:val="26"/>
          <w:szCs w:val="24"/>
        </w:rPr>
        <w:t xml:space="preserve"> </w:t>
      </w:r>
      <w:r w:rsidRPr="00485193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 – Dogmatikon)</w:t>
      </w:r>
    </w:p>
    <w:p w14:paraId="52D432BB" w14:textId="77777777" w:rsidR="00E2432C" w:rsidRPr="00485193" w:rsidRDefault="00E2432C" w:rsidP="00E2432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1AB16BD" w14:textId="77777777" w:rsidR="00E2432C" w:rsidRPr="00252962" w:rsidRDefault="00E2432C" w:rsidP="00E2432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Who will not bless thee, O most holy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252962">
        <w:rPr>
          <w:rFonts w:ascii="Book Antiqua" w:eastAsia="Times New Roman" w:hAnsi="Book Antiqua" w:cs="Times New Roman"/>
          <w:sz w:val="26"/>
          <w:szCs w:val="24"/>
        </w:rPr>
        <w:t>gin?</w:t>
      </w:r>
    </w:p>
    <w:p w14:paraId="0B940C3B" w14:textId="77777777" w:rsidR="00E2432C" w:rsidRPr="00252962" w:rsidRDefault="00E2432C" w:rsidP="00E2432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Who will not sing of thy most pure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child</w:t>
      </w:r>
      <w:r w:rsidRPr="00252962">
        <w:rPr>
          <w:rFonts w:ascii="Book Antiqua" w:eastAsia="Times New Roman" w:hAnsi="Book Antiqua" w:cs="Times New Roman"/>
          <w:sz w:val="26"/>
          <w:szCs w:val="24"/>
        </w:rPr>
        <w:t>bearing?</w:t>
      </w:r>
    </w:p>
    <w:p w14:paraId="49A5F66B" w14:textId="77777777" w:rsidR="00E2432C" w:rsidRPr="00252962" w:rsidRDefault="00E2432C" w:rsidP="00E2432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The only-begotten Son shone timelessly from the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252962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7EEB4F8B" w14:textId="77777777" w:rsidR="00E2432C" w:rsidRPr="00252962" w:rsidRDefault="00E2432C" w:rsidP="00E2432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>but from thee He was ineffably in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car</w:t>
      </w:r>
      <w:r w:rsidRPr="00252962">
        <w:rPr>
          <w:rFonts w:ascii="Book Antiqua" w:eastAsia="Times New Roman" w:hAnsi="Book Antiqua" w:cs="Times New Roman"/>
          <w:sz w:val="26"/>
          <w:szCs w:val="24"/>
        </w:rPr>
        <w:t>nate.</w:t>
      </w:r>
    </w:p>
    <w:p w14:paraId="24577E2F" w14:textId="77777777" w:rsidR="00E2432C" w:rsidRPr="00252962" w:rsidRDefault="00E2432C" w:rsidP="00E2432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God by nature, </w:t>
      </w:r>
      <w:r>
        <w:rPr>
          <w:rFonts w:ascii="Book Antiqua" w:eastAsia="Times New Roman" w:hAnsi="Book Antiqua" w:cs="Times New Roman"/>
          <w:sz w:val="26"/>
          <w:szCs w:val="24"/>
        </w:rPr>
        <w:t>yet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Man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 for our sake,</w:t>
      </w:r>
    </w:p>
    <w:p w14:paraId="4B90A020" w14:textId="77777777" w:rsidR="00E2432C" w:rsidRPr="00252962" w:rsidRDefault="00E2432C" w:rsidP="00E2432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>not two persons</w:t>
      </w:r>
      <w:r>
        <w:rPr>
          <w:rFonts w:ascii="Book Antiqua" w:eastAsia="Times New Roman" w:hAnsi="Book Antiqua" w:cs="Times New Roman"/>
          <w:sz w:val="26"/>
          <w:szCs w:val="24"/>
        </w:rPr>
        <w:t>,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 but </w:t>
      </w:r>
      <w:r>
        <w:rPr>
          <w:rFonts w:ascii="Book Antiqua" w:eastAsia="Times New Roman" w:hAnsi="Book Antiqua" w:cs="Times New Roman"/>
          <w:sz w:val="26"/>
          <w:szCs w:val="24"/>
        </w:rPr>
        <w:t>o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ne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known 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in two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na</w:t>
      </w:r>
      <w:r w:rsidRPr="00252962">
        <w:rPr>
          <w:rFonts w:ascii="Book Antiqua" w:eastAsia="Times New Roman" w:hAnsi="Book Antiqua" w:cs="Times New Roman"/>
          <w:sz w:val="26"/>
          <w:szCs w:val="24"/>
        </w:rPr>
        <w:t>tures.</w:t>
      </w:r>
    </w:p>
    <w:p w14:paraId="065BB74E" w14:textId="77777777" w:rsidR="00E2432C" w:rsidRPr="00252962" w:rsidRDefault="00E2432C" w:rsidP="00E2432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Entreat Him, O pure and all-blessed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252962">
        <w:rPr>
          <w:rFonts w:ascii="Book Antiqua" w:eastAsia="Times New Roman" w:hAnsi="Book Antiqua" w:cs="Times New Roman"/>
          <w:sz w:val="26"/>
          <w:szCs w:val="24"/>
        </w:rPr>
        <w:t>dy,//</w:t>
      </w:r>
    </w:p>
    <w:p w14:paraId="0793F059" w14:textId="77777777" w:rsidR="00E2432C" w:rsidRPr="00252962" w:rsidRDefault="00E2432C" w:rsidP="00E2432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to have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cy on our souls! </w:t>
      </w:r>
    </w:p>
    <w:p w14:paraId="55AD69E9" w14:textId="4FBB20EA" w:rsidR="00601788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3F6E6A8" w14:textId="77777777" w:rsidR="00B6498E" w:rsidRPr="00B6498E" w:rsidRDefault="00B6498E" w:rsidP="00694E18">
      <w:pPr>
        <w:spacing w:line="240" w:lineRule="auto"/>
        <w:ind w:left="288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 xml:space="preserve">Readings </w:t>
      </w:r>
    </w:p>
    <w:p w14:paraId="41FBAB46" w14:textId="2A0364E3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694E18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>1 Peter 1:1-2:6</w:t>
      </w:r>
    </w:p>
    <w:p w14:paraId="6EE67A03" w14:textId="5F423141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694E18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>1 Peter 2:21-3:9</w:t>
      </w:r>
    </w:p>
    <w:p w14:paraId="1AE3C046" w14:textId="09686DD2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694E18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>1 Peter 4:1-11</w:t>
      </w:r>
    </w:p>
    <w:p w14:paraId="58EA9855" w14:textId="77777777" w:rsidR="00B6498E" w:rsidRPr="002B4F60" w:rsidRDefault="00B6498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691252D" w14:textId="47F031D7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0201DAD9" w14:textId="77777777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 xml:space="preserve">Litya </w:t>
      </w:r>
    </w:p>
    <w:p w14:paraId="508E0D35" w14:textId="38532CB5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following the sticher</w:t>
      </w:r>
      <w:r w:rsidR="00B6498E">
        <w:rPr>
          <w:rFonts w:ascii="Book Antiqua" w:eastAsia="Times New Roman" w:hAnsi="Book Antiqua" w:cs="Times New Roman"/>
          <w:i/>
          <w:sz w:val="26"/>
          <w:szCs w:val="26"/>
        </w:rPr>
        <w:t>on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 xml:space="preserve"> to the </w:t>
      </w:r>
      <w:r w:rsidR="00A17D1F">
        <w:rPr>
          <w:rFonts w:ascii="Book Antiqua" w:eastAsia="Times New Roman" w:hAnsi="Book Antiqua" w:cs="Times New Roman"/>
          <w:i/>
          <w:sz w:val="26"/>
          <w:szCs w:val="26"/>
        </w:rPr>
        <w:t xml:space="preserve">Patron Saint of the 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Temple,</w:t>
      </w:r>
    </w:p>
    <w:p w14:paraId="04FBB1E0" w14:textId="59AE363F" w:rsidR="00ED7E4E" w:rsidRP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these stichera are sung)</w:t>
      </w:r>
    </w:p>
    <w:p w14:paraId="46E38543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585EF60B" w14:textId="30FDAE1B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Tone 4</w:t>
      </w:r>
    </w:p>
    <w:p w14:paraId="4E11EC5F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20A5D354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With the rod of grace, O admirable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</w:t>
      </w:r>
    </w:p>
    <w:p w14:paraId="14A8F6B0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draw the human race from the depths of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van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ity,</w:t>
      </w:r>
    </w:p>
    <w:p w14:paraId="310C881E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yield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ed them to the practice of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ter's commands. </w:t>
      </w:r>
    </w:p>
    <w:p w14:paraId="48CEB9FE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Since thou wast His apostle, He enlightened thine under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stand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ing;//</w:t>
      </w:r>
    </w:p>
    <w:p w14:paraId="5DB7301B" w14:textId="34022687" w:rsidR="00B6498E" w:rsidRPr="00B6498E" w:rsidRDefault="00B6498E" w:rsidP="00694E18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since thou wast His preacher, He revealed to thee His incomprehensible</w:t>
      </w:r>
      <w:r w:rsidR="00694E18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</w:t>
      </w: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 xml:space="preserve">Divinity, O most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bless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ed one.</w:t>
      </w:r>
    </w:p>
    <w:p w14:paraId="57BD750B" w14:textId="77777777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1A3FFCCB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In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form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fire,</w:t>
      </w:r>
    </w:p>
    <w:p w14:paraId="23D1AA66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 radiance of the Spirit de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scend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ed on thee.</w:t>
      </w:r>
    </w:p>
    <w:p w14:paraId="3D82DCCD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val="single"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made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thee His chosen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ves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sel. </w:t>
      </w:r>
    </w:p>
    <w:p w14:paraId="605D84D4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Zealously didst thou drive away the mist of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god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lessness   </w:t>
      </w:r>
    </w:p>
    <w:p w14:paraId="4D1BC62C" w14:textId="0F0D1282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enlightening the world with the mystery of faith by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wis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dom </w:t>
      </w:r>
      <w:r w:rsidRPr="00694E18">
        <w:rPr>
          <w:rFonts w:ascii="Book Antiqua" w:eastAsia="Arial Unicode MS" w:hAnsi="Arial Unicode MS" w:cs="Arial Unicode MS"/>
          <w:color w:val="000000"/>
          <w:sz w:val="26"/>
          <w:szCs w:val="26"/>
          <w:u w:val="single"/>
        </w:rPr>
        <w:t>of</w:t>
      </w:r>
      <w:r w:rsidRPr="00694E18">
        <w:rPr>
          <w:rFonts w:ascii="Book Antiqua" w:eastAsia="Arial Unicode MS" w:hAnsi="Arial Unicode MS" w:cs="Arial Unicode MS"/>
          <w:color w:val="000000"/>
          <w:sz w:val="26"/>
          <w:szCs w:val="26"/>
        </w:rPr>
        <w:t xml:space="preserve"> </w:t>
      </w:r>
      <w:r w:rsidRPr="00694E18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thy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words,// </w:t>
      </w:r>
    </w:p>
    <w:p w14:paraId="3D8E74CE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 most honorable Apostle Philip, eye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wit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ness of Christ.</w:t>
      </w:r>
    </w:p>
    <w:p w14:paraId="1D23CF1E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01CD61EE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With the lightning bolts of thy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preach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ing,</w:t>
      </w:r>
    </w:p>
    <w:p w14:paraId="15E9FE49" w14:textId="35F1EA43" w:rsidR="00B6498E" w:rsidRPr="00B6498E" w:rsidRDefault="00B6498E" w:rsidP="00694E18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enlighten those who sat in the darkness of ignorance, </w:t>
      </w: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 xml:space="preserve">O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glorious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ip.</w:t>
      </w:r>
    </w:p>
    <w:p w14:paraId="4CCCE427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Through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faith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, thou didst reveal them to be the children of God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ter.</w:t>
      </w:r>
    </w:p>
    <w:p w14:paraId="6B597765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love Him through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suf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fering and death</w:t>
      </w:r>
    </w:p>
    <w:p w14:paraId="6246459D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became an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heir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to His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glo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ry,//</w:t>
      </w:r>
    </w:p>
    <w:p w14:paraId="3CE995D7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 wise, faithful, and inspired dis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ci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ple.</w:t>
      </w:r>
    </w:p>
    <w:p w14:paraId="7527C590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11D32152" w14:textId="77777777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Cs w:val="24"/>
          <w:u w:color="000000"/>
        </w:rPr>
      </w:pPr>
      <w:r w:rsidRPr="00B6498E">
        <w:rPr>
          <w:rFonts w:ascii="Book Antiqua" w:eastAsia="Arial Unicode MS" w:hAnsi="Arial Unicode MS" w:cs="Arial Unicode MS"/>
          <w:i/>
          <w:iCs/>
          <w:color w:val="000000"/>
          <w:szCs w:val="24"/>
          <w:u w:color="000000"/>
        </w:rPr>
        <w:t>Glory to the Father, and to the Son, and to the Holy Spirit.</w:t>
      </w:r>
    </w:p>
    <w:p w14:paraId="6BB211F1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</w:p>
    <w:p w14:paraId="29672B82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2</w:t>
      </w:r>
    </w:p>
    <w:p w14:paraId="75FCF5DC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0470FEBF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forsake earthly things and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fol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low after Christ.</w:t>
      </w:r>
    </w:p>
    <w:p w14:paraId="7DE9A8BE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wast signed with the inspiration of the Holy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Spir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it</w:t>
      </w:r>
    </w:p>
    <w:p w14:paraId="07FB8C8B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sent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by Him to the nations, which were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per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ishing,</w:t>
      </w:r>
    </w:p>
    <w:p w14:paraId="584B6C5D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to turn men to the light of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know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ledge of God.</w:t>
      </w:r>
    </w:p>
    <w:p w14:paraId="60890AA5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Having completed the struggles, O Apostle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</w:t>
      </w:r>
    </w:p>
    <w:p w14:paraId="046A3423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of thy di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vine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suffering and many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tor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ments,</w:t>
      </w:r>
    </w:p>
    <w:p w14:paraId="795ECE2C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surrender thy soul into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hands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Christ.</w:t>
      </w:r>
    </w:p>
    <w:p w14:paraId="4518554F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Entreat Him, O most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bless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ed one,//</w:t>
      </w:r>
    </w:p>
    <w:p w14:paraId="518DA41F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that He may grant us great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mer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cy!           </w:t>
      </w:r>
    </w:p>
    <w:p w14:paraId="7E9B491B" w14:textId="77777777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lastRenderedPageBreak/>
        <w:t>now and ever, and unto ages of ages. Amen.</w:t>
      </w:r>
    </w:p>
    <w:p w14:paraId="26509595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7C8749DF" w14:textId="07F42E6C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 xml:space="preserve">Tone 2 </w:t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  <w:r w:rsidR="00526804" w:rsidRPr="00C224A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6D29DA8F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79B2852D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 place all my hope in thee, O Theo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to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kos;//</w:t>
      </w:r>
    </w:p>
    <w:p w14:paraId="50ABF879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keep me beneath thy pro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tec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ting veil!</w:t>
      </w:r>
    </w:p>
    <w:p w14:paraId="5EF84070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4B4E516" w14:textId="2402D8A0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2B4F60" w:rsidRDefault="00ED7E4E" w:rsidP="00414426">
      <w:pPr>
        <w:spacing w:line="240" w:lineRule="auto"/>
        <w:ind w:left="1440" w:firstLine="720"/>
        <w:rPr>
          <w:rFonts w:ascii="Book Antiqua" w:eastAsia="Times New Roman" w:hAnsi="Book Antiqua" w:cs="Times New Roman"/>
          <w:sz w:val="26"/>
          <w:szCs w:val="26"/>
        </w:rPr>
      </w:pPr>
    </w:p>
    <w:p w14:paraId="738D198F" w14:textId="77777777" w:rsidR="00B6498E" w:rsidRDefault="00B6498E" w:rsidP="00B6498E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1</w:t>
      </w: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CD5DA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(Joy of the Heavenly Hosts)</w:t>
      </w:r>
    </w:p>
    <w:p w14:paraId="06B096A3" w14:textId="071A70DF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3F8FA1B0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Thy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heav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enly proclamation, O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bless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ed one,</w:t>
      </w:r>
    </w:p>
    <w:p w14:paraId="043AB8CE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has resounded through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out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the world,</w:t>
      </w:r>
    </w:p>
    <w:p w14:paraId="5BD05E79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fill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ing it with divine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dog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mas;</w:t>
      </w:r>
    </w:p>
    <w:p w14:paraId="63C5252A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mystically blessing the Father,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Son,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and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Spir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it,//</w:t>
      </w:r>
    </w:p>
    <w:p w14:paraId="1D2FBAF7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O Apostle, we glorify the One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Es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sence.</w:t>
      </w:r>
    </w:p>
    <w:p w14:paraId="4B244F20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4AFC5DB5" w14:textId="34673551" w:rsidR="00B6498E" w:rsidRPr="00B6498E" w:rsidRDefault="00B6498E" w:rsidP="00B6498E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Their proclamation has gone out into all the earth, and their words to the ends of the universe.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4EA3D5D9" w14:textId="77777777" w:rsidR="00B6498E" w:rsidRPr="00B6498E" w:rsidRDefault="00B6498E" w:rsidP="00B6498E">
      <w:pPr>
        <w:spacing w:line="240" w:lineRule="auto"/>
        <w:rPr>
          <w:rFonts w:eastAsia="Arial Unicode MS" w:hAnsi="Arial Unicode MS" w:cs="Arial Unicode MS"/>
          <w:color w:val="000000"/>
          <w:sz w:val="26"/>
          <w:szCs w:val="26"/>
          <w:u w:color="000000"/>
        </w:rPr>
      </w:pPr>
    </w:p>
    <w:p w14:paraId="7E4FD1A6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O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thrice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-blessed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</w:t>
      </w:r>
    </w:p>
    <w:p w14:paraId="572ADC1E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as the light-bearer of Christ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’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 A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po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stles,</w:t>
      </w:r>
    </w:p>
    <w:p w14:paraId="224B4CD5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thou dost pos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sess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the bright light of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hon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orable Church.</w:t>
      </w:r>
    </w:p>
    <w:p w14:paraId="3DCF4A5E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Our souls, all-praised one, are en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light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ened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by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thy prayers //</w:t>
      </w:r>
    </w:p>
    <w:p w14:paraId="5464BA76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and delivered from fierce ca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lam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ities.</w:t>
      </w:r>
    </w:p>
    <w:p w14:paraId="37521131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626A53D9" w14:textId="6F4F19AA" w:rsidR="00B6498E" w:rsidRPr="00B6498E" w:rsidRDefault="00B6498E" w:rsidP="00B6498E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="00787A22" w:rsidRPr="00787A22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18:1)</w:t>
      </w:r>
    </w:p>
    <w:p w14:paraId="241F9DE0" w14:textId="77777777" w:rsidR="00B6498E" w:rsidRPr="00B6498E" w:rsidRDefault="00B6498E" w:rsidP="00B6498E">
      <w:pPr>
        <w:spacing w:line="240" w:lineRule="auto"/>
        <w:rPr>
          <w:rFonts w:eastAsia="Arial Unicode MS" w:hAnsi="Arial Unicode MS" w:cs="Arial Unicode MS"/>
          <w:color w:val="000000"/>
          <w:sz w:val="26"/>
          <w:szCs w:val="26"/>
          <w:u w:color="000000"/>
        </w:rPr>
      </w:pPr>
    </w:p>
    <w:p w14:paraId="6BF85F62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eastAsia="Arial Unicode MS" w:hAnsi="Arial Unicode MS" w:cs="Arial Unicode MS"/>
          <w:color w:val="000000"/>
          <w:sz w:val="26"/>
          <w:szCs w:val="26"/>
          <w:u w:color="000000"/>
        </w:rPr>
        <w:t xml:space="preserve">O </w:t>
      </w:r>
      <w:r w:rsidRPr="00B6498E">
        <w:rPr>
          <w:rFonts w:eastAsia="Arial Unicode MS" w:hAnsi="Arial Unicode MS" w:cs="Arial Unicode MS"/>
          <w:color w:val="000000"/>
          <w:sz w:val="26"/>
          <w:szCs w:val="26"/>
          <w:u w:val="single" w:color="000000"/>
        </w:rPr>
        <w:t>w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thy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</w:t>
      </w:r>
    </w:p>
    <w:p w14:paraId="3270179B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having finished thy task by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suf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fering on a cross,</w:t>
      </w:r>
    </w:p>
    <w:p w14:paraId="11466975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wast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giv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 the crown of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vic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tory.</w:t>
      </w:r>
    </w:p>
    <w:p w14:paraId="5548604E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Therefore thou hast entered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Heav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enly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King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dom.//</w:t>
      </w:r>
    </w:p>
    <w:p w14:paraId="54A37005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O Apostle, as thou dost stand before Christ, implore Him to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save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us!</w:t>
      </w:r>
    </w:p>
    <w:p w14:paraId="1D0D47EF" w14:textId="77777777" w:rsidR="00B6498E" w:rsidRPr="00B6498E" w:rsidRDefault="00B6498E" w:rsidP="00B6498E">
      <w:pPr>
        <w:spacing w:line="240" w:lineRule="auto"/>
        <w:rPr>
          <w:rFonts w:ascii="Book Antiqua" w:eastAsia="Arial Unicode MS" w:hAnsi="Book Antiqua" w:cs="Arial Unicode MS"/>
          <w:color w:val="000000"/>
          <w:sz w:val="20"/>
          <w:szCs w:val="20"/>
          <w:u w:color="000000"/>
        </w:rPr>
      </w:pPr>
    </w:p>
    <w:p w14:paraId="00684B79" w14:textId="77777777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Glory to the Father, and to the Son, and to the Holy Spirit.</w:t>
      </w:r>
    </w:p>
    <w:p w14:paraId="3C240659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</w:p>
    <w:p w14:paraId="4D14504F" w14:textId="77777777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2</w:t>
      </w:r>
    </w:p>
    <w:p w14:paraId="1F59D5F8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54725AD1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O Apostle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</w:t>
      </w:r>
    </w:p>
    <w:p w14:paraId="4212E7F5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thy mouth is a vessel of sweet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spic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es,</w:t>
      </w:r>
    </w:p>
    <w:p w14:paraId="6A596849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pouring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out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 life-giving drink for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faith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ful.</w:t>
      </w:r>
    </w:p>
    <w:p w14:paraId="0302A0E6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Entering by action into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vi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sion,</w:t>
      </w:r>
    </w:p>
    <w:p w14:paraId="16E34C02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welcome and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fol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low Christ.</w:t>
      </w:r>
    </w:p>
    <w:p w14:paraId="28E7A1E7" w14:textId="1221534F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Thou didst a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dorn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the barren and childless Church of the </w:t>
      </w:r>
      <w:r w:rsidR="0030204D" w:rsidRPr="0030204D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Gen</w:t>
      </w:r>
      <w:r w:rsidR="0030204D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tiles</w:t>
      </w:r>
    </w:p>
    <w:p w14:paraId="593AD5BC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by teaching and increasing her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chil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dren.</w:t>
      </w:r>
    </w:p>
    <w:p w14:paraId="41267DB1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canst do much since thou art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near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to God.//</w:t>
      </w:r>
    </w:p>
    <w:p w14:paraId="7CB0B475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Pray that the Church may be saved from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need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and distress!</w:t>
      </w:r>
    </w:p>
    <w:p w14:paraId="13E5EF87" w14:textId="056D7B5F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lastRenderedPageBreak/>
        <w:t>now and ever, and unto ages of ages. Amen.</w:t>
      </w:r>
    </w:p>
    <w:p w14:paraId="7722DAD7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37489F9" w14:textId="77777777" w:rsidR="00787A22" w:rsidRPr="00C224A4" w:rsidRDefault="00787A22" w:rsidP="00787A22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C224A4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 w:rsidRPr="00C224A4">
        <w:rPr>
          <w:rFonts w:ascii="Book Antiqua" w:eastAsia="Times New Roman" w:hAnsi="Book Antiqua" w:cs="Times New Roman"/>
          <w:sz w:val="26"/>
          <w:szCs w:val="24"/>
        </w:rPr>
        <w:tab/>
      </w:r>
      <w:r w:rsidRPr="00C224A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78DDC27C" w14:textId="77777777" w:rsidR="00787A22" w:rsidRPr="00C224A4" w:rsidRDefault="00787A22" w:rsidP="00787A2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E7B159E" w14:textId="77777777" w:rsidR="00787A22" w:rsidRPr="00694E18" w:rsidRDefault="00787A22" w:rsidP="00787A22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A new miracle surpasses all ancient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mir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acles!</w:t>
      </w:r>
    </w:p>
    <w:p w14:paraId="02F930EF" w14:textId="77777777" w:rsidR="00787A22" w:rsidRPr="00694E18" w:rsidRDefault="00787A22" w:rsidP="00787A22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Who knows of a Mother who gave birth with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out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 a man,</w:t>
      </w:r>
    </w:p>
    <w:p w14:paraId="2CD6EEE8" w14:textId="77777777" w:rsidR="00787A22" w:rsidRPr="00694E18" w:rsidRDefault="00787A22" w:rsidP="00787A22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who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car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ried in her arms her Cre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a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tor?</w:t>
      </w:r>
    </w:p>
    <w:p w14:paraId="4C9808F5" w14:textId="77777777" w:rsidR="00787A22" w:rsidRPr="00694E18" w:rsidRDefault="00787A22" w:rsidP="00787A22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This birth is the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will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 of God!</w:t>
      </w:r>
    </w:p>
    <w:p w14:paraId="7F9C8534" w14:textId="77777777" w:rsidR="00787A22" w:rsidRPr="00694E18" w:rsidRDefault="00787A22" w:rsidP="00787A22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Since thou didst carry Him as an infant in thine arms, O most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pure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 one,</w:t>
      </w:r>
    </w:p>
    <w:p w14:paraId="32AF12CE" w14:textId="77777777" w:rsidR="00787A22" w:rsidRPr="00694E18" w:rsidRDefault="00787A22" w:rsidP="00787A22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and since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thou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 dost possess motherly boldness be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fore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 xml:space="preserve"> Him,</w:t>
      </w:r>
    </w:p>
    <w:p w14:paraId="01712682" w14:textId="77777777" w:rsidR="00787A22" w:rsidRPr="00694E18" w:rsidRDefault="00787A22" w:rsidP="00787A22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do not cease praying for us who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hon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or thee,//</w:t>
      </w:r>
    </w:p>
    <w:p w14:paraId="6CDEE925" w14:textId="77777777" w:rsidR="00787A22" w:rsidRPr="00694E18" w:rsidRDefault="00787A22" w:rsidP="00787A22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that He may be bountiful and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save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 our souls!</w:t>
      </w:r>
    </w:p>
    <w:p w14:paraId="7C9A062B" w14:textId="2EE0ADE6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0A22E83A" w14:textId="7471EB73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t>(at Great Vespers)</w:t>
      </w:r>
    </w:p>
    <w:p w14:paraId="7232BFBC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FD3484D" w14:textId="6C9FFBF6" w:rsidR="00547B75" w:rsidRPr="00547B75" w:rsidRDefault="00547B75" w:rsidP="00547B75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3</w:t>
      </w: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</w:p>
    <w:p w14:paraId="37896393" w14:textId="77777777" w:rsidR="00547B75" w:rsidRPr="00547B75" w:rsidRDefault="00547B75" w:rsidP="00547B75">
      <w:pPr>
        <w:spacing w:line="12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CBDE1AF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Holy Apostle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</w:t>
      </w:r>
    </w:p>
    <w:p w14:paraId="0B87C3E7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entreat the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mer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ciful God//</w:t>
      </w:r>
    </w:p>
    <w:p w14:paraId="727339C6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to grant our souls for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give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ness of trans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gres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sions!</w:t>
      </w:r>
    </w:p>
    <w:p w14:paraId="5E48B27F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5F4999D" w14:textId="0D59A19B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7443FA8" w14:textId="77777777" w:rsidR="00672699" w:rsidRPr="00536DC0" w:rsidRDefault="00672699" w:rsidP="00672699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536DC0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6</w:t>
      </w:r>
      <w:r w:rsidRPr="00536DC0">
        <w:rPr>
          <w:rFonts w:ascii="Book Antiqua" w:eastAsia="Times New Roman" w:hAnsi="Book Antiqua" w:cs="Times New Roman"/>
          <w:sz w:val="26"/>
          <w:szCs w:val="24"/>
        </w:rPr>
        <w:tab/>
      </w:r>
      <w:r w:rsidRPr="00536DC0">
        <w:rPr>
          <w:rFonts w:ascii="Book Antiqua" w:eastAsia="Times New Roman" w:hAnsi="Book Antiqua" w:cs="Times New Roman"/>
          <w:b/>
          <w:bCs/>
          <w:sz w:val="26"/>
          <w:szCs w:val="24"/>
        </w:rPr>
        <w:t>Resurrectional Dismissal Theotokion</w:t>
      </w:r>
    </w:p>
    <w:p w14:paraId="404AF748" w14:textId="77777777" w:rsidR="00672699" w:rsidRPr="00A55929" w:rsidRDefault="00672699" w:rsidP="00672699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6FD6A89" w14:textId="77777777" w:rsidR="00672699" w:rsidRPr="00A248AF" w:rsidRDefault="00672699" w:rsidP="00672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Thou Who didst call Thy Mother 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bless</w:t>
      </w:r>
      <w:r w:rsidRPr="00A248AF">
        <w:rPr>
          <w:rFonts w:ascii="Book Antiqua" w:eastAsia="Times New Roman" w:hAnsi="Book Antiqua" w:cs="Times New Roman"/>
          <w:sz w:val="26"/>
          <w:szCs w:val="24"/>
        </w:rPr>
        <w:t>ed,</w:t>
      </w:r>
    </w:p>
    <w:p w14:paraId="12ECDA65" w14:textId="77777777" w:rsidR="00672699" w:rsidRPr="00A248AF" w:rsidRDefault="00672699" w:rsidP="00672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>came</w:t>
      </w:r>
      <w:r>
        <w:rPr>
          <w:rFonts w:ascii="Book Antiqua" w:eastAsia="Times New Roman" w:hAnsi="Book Antiqua" w:cs="Times New Roman"/>
          <w:sz w:val="26"/>
          <w:szCs w:val="24"/>
        </w:rPr>
        <w:t>st</w:t>
      </w: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 of Thine own will to the 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A248AF">
        <w:rPr>
          <w:rFonts w:ascii="Book Antiqua" w:eastAsia="Times New Roman" w:hAnsi="Book Antiqua" w:cs="Times New Roman"/>
          <w:sz w:val="26"/>
          <w:szCs w:val="24"/>
        </w:rPr>
        <w:t>sion.</w:t>
      </w:r>
    </w:p>
    <w:p w14:paraId="23831941" w14:textId="77777777" w:rsidR="00672699" w:rsidRPr="00A248AF" w:rsidRDefault="00672699" w:rsidP="00672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Shining on the Cross, desiring to recall Adam, Thou didst say to the 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A248AF">
        <w:rPr>
          <w:rFonts w:ascii="Book Antiqua" w:eastAsia="Times New Roman" w:hAnsi="Book Antiqua" w:cs="Times New Roman"/>
          <w:sz w:val="26"/>
          <w:szCs w:val="24"/>
        </w:rPr>
        <w:t>gels:</w:t>
      </w:r>
    </w:p>
    <w:p w14:paraId="776C8DCE" w14:textId="77777777" w:rsidR="00672699" w:rsidRPr="00A248AF" w:rsidRDefault="00672699" w:rsidP="00672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“Rejoice with me for the lost 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coin</w:t>
      </w: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 has been found.”</w:t>
      </w:r>
    </w:p>
    <w:p w14:paraId="1A8904B6" w14:textId="77777777" w:rsidR="00672699" w:rsidRPr="00A248AF" w:rsidRDefault="00672699" w:rsidP="00672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Thou Who hast ordered all things in 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wis</w:t>
      </w:r>
      <w:r w:rsidRPr="00A248AF">
        <w:rPr>
          <w:rFonts w:ascii="Book Antiqua" w:eastAsia="Times New Roman" w:hAnsi="Book Antiqua" w:cs="Times New Roman"/>
          <w:sz w:val="26"/>
          <w:szCs w:val="24"/>
        </w:rPr>
        <w:t>dom//</w:t>
      </w:r>
    </w:p>
    <w:p w14:paraId="15866AC0" w14:textId="77777777" w:rsidR="00672699" w:rsidRPr="00A248AF" w:rsidRDefault="00672699" w:rsidP="00672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our God, 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A248AF">
        <w:rPr>
          <w:rFonts w:ascii="Book Antiqua" w:eastAsia="Times New Roman" w:hAnsi="Book Antiqua" w:cs="Times New Roman"/>
          <w:sz w:val="26"/>
          <w:szCs w:val="24"/>
        </w:rPr>
        <w:t>ry to Thee!</w:t>
      </w:r>
    </w:p>
    <w:p w14:paraId="4E78E596" w14:textId="5256BEEB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0CAF1589" w14:textId="77777777" w:rsidR="00547B75" w:rsidRDefault="00547B75">
      <w:pPr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br w:type="page"/>
      </w:r>
    </w:p>
    <w:p w14:paraId="467D375C" w14:textId="121D64C2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67AC6BE8" w14:textId="77777777" w:rsidR="00547B75" w:rsidRPr="00547B75" w:rsidRDefault="00547B75" w:rsidP="00547B75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3</w:t>
      </w: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</w:p>
    <w:p w14:paraId="5CB4813E" w14:textId="77777777" w:rsidR="00547B75" w:rsidRPr="00547B75" w:rsidRDefault="00547B75" w:rsidP="00547B75">
      <w:pPr>
        <w:spacing w:line="12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13CF044A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Holy Apostle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</w:t>
      </w:r>
    </w:p>
    <w:p w14:paraId="07E4396B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entreat the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mer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ciful God//</w:t>
      </w:r>
    </w:p>
    <w:p w14:paraId="597B69A1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to grant our souls for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give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ness of trans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gres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sions!</w:t>
      </w:r>
    </w:p>
    <w:p w14:paraId="3658853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4238FC7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547B75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 xml:space="preserve">Tone 8 </w:t>
      </w:r>
      <w:r w:rsidRPr="00547B75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Kontakion</w:t>
      </w:r>
      <w:r w:rsidRPr="00547B75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</w:p>
    <w:p w14:paraId="334F7480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0A35169D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Thy disciple,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friend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and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im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itator of Thy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pas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sion,</w:t>
      </w:r>
    </w:p>
    <w:p w14:paraId="31B13CC8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 God-preaching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 pro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claimed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Thee to the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un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iverse.</w:t>
      </w:r>
    </w:p>
    <w:p w14:paraId="7775A3E3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By his prayers de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liv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er Thy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Church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from her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en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emies;</w:t>
      </w:r>
    </w:p>
    <w:p w14:paraId="771D367E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through the Theo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to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kos pro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tect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every city, O most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mer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ciful Christ!</w:t>
      </w:r>
    </w:p>
    <w:p w14:paraId="20369AFD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17D7C7AA" w14:textId="5038B8BF" w:rsidR="00547B75" w:rsidRPr="00547B75" w:rsidRDefault="00547B75" w:rsidP="00547B75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8</w:t>
      </w: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Prokeimenon</w:t>
      </w: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</w:p>
    <w:p w14:paraId="23E54BAE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4B3578AA" w14:textId="3DF3A577" w:rsidR="006238FD" w:rsidRPr="002B4F60" w:rsidRDefault="00547B75" w:rsidP="001B3D20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6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/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and their words to the ends of the universe.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24215AA5" w14:textId="77777777" w:rsidR="00547B75" w:rsidRPr="00547B75" w:rsidRDefault="00547B75" w:rsidP="00414426">
      <w:pPr>
        <w:spacing w:line="240" w:lineRule="auto"/>
        <w:ind w:left="720"/>
        <w:rPr>
          <w:rFonts w:ascii="Book Antiqua" w:hAnsi="Book Antiqua"/>
          <w:color w:val="FF0000"/>
          <w:sz w:val="26"/>
          <w:szCs w:val="26"/>
        </w:rPr>
      </w:pPr>
      <w:bookmarkStart w:id="8" w:name="_Hlk49722565"/>
    </w:p>
    <w:bookmarkEnd w:id="8"/>
    <w:p w14:paraId="6551D56E" w14:textId="77777777" w:rsidR="00547B75" w:rsidRPr="00B6498E" w:rsidRDefault="00547B75" w:rsidP="00547B7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Pr="00787A22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18:1)</w:t>
      </w:r>
    </w:p>
    <w:p w14:paraId="01FE25D4" w14:textId="77777777" w:rsidR="00672699" w:rsidRDefault="00547B75" w:rsidP="00672699">
      <w:pPr>
        <w:spacing w:line="240" w:lineRule="auto"/>
        <w:rPr>
          <w:rFonts w:ascii="Book Antiqua" w:eastAsia="Times New Roman" w:hAnsi="Book Antiqua" w:cs="Times New Roman"/>
          <w:b/>
          <w:iCs/>
          <w:sz w:val="26"/>
          <w:szCs w:val="26"/>
        </w:rPr>
      </w:pPr>
      <w:r w:rsidRPr="00605113">
        <w:rPr>
          <w:rFonts w:ascii="Book Antiqua" w:eastAsia="Times New Roman" w:hAnsi="Book Antiqua" w:cs="Times New Roman"/>
          <w:b/>
          <w:iCs/>
          <w:sz w:val="26"/>
          <w:szCs w:val="24"/>
        </w:rPr>
        <w:tab/>
      </w:r>
    </w:p>
    <w:p w14:paraId="2289577C" w14:textId="7BC2FA02" w:rsidR="00672699" w:rsidRPr="004815B0" w:rsidRDefault="00672699" w:rsidP="00672699">
      <w:pPr>
        <w:spacing w:line="240" w:lineRule="auto"/>
        <w:ind w:firstLine="720"/>
        <w:rPr>
          <w:rFonts w:ascii="Book Antiqua" w:eastAsia="Times New Roman" w:hAnsi="Book Antiqua" w:cs="Times New Roman"/>
          <w:bCs/>
          <w:i/>
          <w:iCs/>
          <w:sz w:val="26"/>
          <w:szCs w:val="26"/>
        </w:rPr>
      </w:pPr>
      <w:r w:rsidRPr="0093341B">
        <w:rPr>
          <w:rFonts w:ascii="Book Antiqua" w:eastAsia="Times New Roman" w:hAnsi="Book Antiqua" w:cs="Times New Roman"/>
          <w:b/>
          <w:sz w:val="26"/>
          <w:szCs w:val="26"/>
        </w:rPr>
        <w:t>Tone 8</w:t>
      </w:r>
      <w:r w:rsidRPr="0093341B">
        <w:rPr>
          <w:rFonts w:ascii="Book Antiqua" w:eastAsia="Times New Roman" w:hAnsi="Book Antiqua" w:cs="Times New Roman"/>
          <w:sz w:val="26"/>
          <w:szCs w:val="26"/>
        </w:rPr>
        <w:tab/>
      </w:r>
      <w:r w:rsidRPr="0093341B">
        <w:rPr>
          <w:rFonts w:ascii="Book Antiqua" w:eastAsia="Times New Roman" w:hAnsi="Book Antiqua" w:cs="Times New Roman"/>
          <w:b/>
          <w:sz w:val="26"/>
          <w:szCs w:val="26"/>
        </w:rPr>
        <w:t>Prokeimenon</w:t>
      </w:r>
      <w:r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4815B0">
        <w:rPr>
          <w:rFonts w:ascii="Book Antiqua" w:eastAsia="Times New Roman" w:hAnsi="Book Antiqua" w:cs="Times New Roman"/>
          <w:bCs/>
          <w:i/>
          <w:iCs/>
          <w:color w:val="EE0000"/>
          <w:sz w:val="26"/>
          <w:szCs w:val="26"/>
        </w:rPr>
        <w:t>(of the day, for the Departed)</w:t>
      </w:r>
    </w:p>
    <w:p w14:paraId="09EDE626" w14:textId="77777777" w:rsidR="00672699" w:rsidRPr="0093341B" w:rsidRDefault="00672699" w:rsidP="00672699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6A2F8D4" w14:textId="77777777" w:rsidR="00672699" w:rsidRPr="0093341B" w:rsidRDefault="00672699" w:rsidP="00672699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93341B">
        <w:rPr>
          <w:rFonts w:ascii="Book Antiqua" w:eastAsia="Times New Roman" w:hAnsi="Book Antiqua" w:cs="Times New Roman"/>
          <w:sz w:val="26"/>
          <w:szCs w:val="26"/>
        </w:rPr>
        <w:t>Be glad in the Lord / and rejoice, O y</w:t>
      </w:r>
      <w:r>
        <w:rPr>
          <w:rFonts w:ascii="Book Antiqua" w:eastAsia="Times New Roman" w:hAnsi="Book Antiqua" w:cs="Times New Roman"/>
          <w:sz w:val="26"/>
          <w:szCs w:val="26"/>
        </w:rPr>
        <w:t>ou</w:t>
      </w:r>
      <w:r w:rsidRPr="0093341B">
        <w:rPr>
          <w:rFonts w:ascii="Book Antiqua" w:eastAsia="Times New Roman" w:hAnsi="Book Antiqua" w:cs="Times New Roman"/>
          <w:sz w:val="26"/>
          <w:szCs w:val="26"/>
        </w:rPr>
        <w:t xml:space="preserve"> righteous! </w:t>
      </w:r>
      <w:r w:rsidRPr="002218A5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 31:11a)</w:t>
      </w:r>
    </w:p>
    <w:p w14:paraId="47E0AA1D" w14:textId="35309942" w:rsidR="00547B75" w:rsidRDefault="00547B75" w:rsidP="00547B75">
      <w:pPr>
        <w:spacing w:line="240" w:lineRule="auto"/>
        <w:rPr>
          <w:rFonts w:ascii="Book Antiqua" w:eastAsia="Times New Roman" w:hAnsi="Book Antiqua" w:cs="Times New Roman"/>
          <w:b/>
          <w:iCs/>
          <w:sz w:val="26"/>
          <w:szCs w:val="24"/>
        </w:rPr>
      </w:pPr>
    </w:p>
    <w:p w14:paraId="009B66ED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64C8377C" w14:textId="15DE6B6C" w:rsidR="006238FD" w:rsidRPr="00B453EF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="00547B75">
        <w:rPr>
          <w:rFonts w:ascii="Book Antiqua" w:eastAsia="Times New Roman" w:hAnsi="Book Antiqua" w:cs="Times New Roman"/>
          <w:sz w:val="26"/>
          <w:szCs w:val="26"/>
        </w:rPr>
        <w:t xml:space="preserve">(131) 1 Corinthians 4:9-16 </w:t>
      </w:r>
      <w:r w:rsidR="00B453EF" w:rsidRPr="00B453EF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Philip)</w:t>
      </w:r>
    </w:p>
    <w:p w14:paraId="05864EF1" w14:textId="77777777" w:rsidR="00672699" w:rsidRDefault="00672699" w:rsidP="00672699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  <w:t>(191) 2 Corinthians 11:1-6</w:t>
      </w:r>
    </w:p>
    <w:p w14:paraId="4CEB389C" w14:textId="77777777" w:rsidR="00547B75" w:rsidRDefault="00547B75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941E215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1</w:t>
      </w: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3F8AF354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Alleluia, Alleluia, Alleluia!</w:t>
      </w:r>
    </w:p>
    <w:p w14:paraId="50A5C417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026099C0" w14:textId="0ECAD083" w:rsidR="00547B75" w:rsidRPr="00547B75" w:rsidRDefault="00547B75" w:rsidP="00547B7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will praise Thy wonders, O Lord; and Thy truth in the congregation of the saints. 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88:5)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 xml:space="preserve">  </w:t>
      </w:r>
    </w:p>
    <w:p w14:paraId="4EF703BC" w14:textId="77777777" w:rsidR="00547B75" w:rsidRPr="00547B75" w:rsidRDefault="00547B75" w:rsidP="00547B75">
      <w:pPr>
        <w:spacing w:line="240" w:lineRule="auto"/>
        <w:ind w:firstLine="720"/>
        <w:rPr>
          <w:rFonts w:eastAsia="Arial Unicode MS" w:hAnsi="Arial Unicode MS" w:cs="Arial Unicode MS"/>
          <w:color w:val="000000"/>
          <w:sz w:val="26"/>
          <w:szCs w:val="26"/>
          <w:u w:color="000000"/>
        </w:rPr>
      </w:pPr>
    </w:p>
    <w:p w14:paraId="75572AD9" w14:textId="1E92FD8E" w:rsidR="00547B75" w:rsidRPr="00547B75" w:rsidRDefault="00547B75" w:rsidP="00547B7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God is glorified in the council of the saint</w:t>
      </w:r>
      <w:r w:rsidR="009B0668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s!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="008F2B87" w:rsidRPr="008F2B8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88:7</w:t>
      </w:r>
      <w:r w:rsidR="008F2B87" w:rsidRPr="008F2B8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a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)</w:t>
      </w:r>
    </w:p>
    <w:p w14:paraId="43E174DA" w14:textId="77777777" w:rsidR="00184A74" w:rsidRPr="002B4F60" w:rsidRDefault="00184A74" w:rsidP="00184A74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4</w:t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</w:p>
    <w:p w14:paraId="5A2262F1" w14:textId="77777777" w:rsidR="00184A74" w:rsidRPr="002B4F60" w:rsidRDefault="00184A74" w:rsidP="00184A7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Pr="0093341B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The righteous cried and the Lord heard them, and delivered them out of all their troubles. </w:t>
      </w:r>
      <w:r w:rsidRPr="002218A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33:17)</w:t>
      </w:r>
    </w:p>
    <w:p w14:paraId="03C82955" w14:textId="3E08F9AF" w:rsidR="006238FD" w:rsidRPr="002B4F60" w:rsidRDefault="006238FD" w:rsidP="00E2432C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  <w:t>Gospel</w:t>
      </w:r>
    </w:p>
    <w:p w14:paraId="30E645C5" w14:textId="1D536C24" w:rsidR="006238FD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="008F2B87">
        <w:rPr>
          <w:rFonts w:ascii="Book Antiqua" w:eastAsia="Times New Roman" w:hAnsi="Book Antiqua" w:cs="Times New Roman"/>
          <w:sz w:val="26"/>
          <w:szCs w:val="26"/>
        </w:rPr>
        <w:t>(5) John 1:43-51</w:t>
      </w:r>
      <w:r w:rsidR="00B453EF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="00B453EF" w:rsidRPr="00B453EF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Philip)</w:t>
      </w:r>
    </w:p>
    <w:p w14:paraId="65369281" w14:textId="77777777" w:rsidR="00184A74" w:rsidRDefault="00184A74" w:rsidP="00184A7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  <w:t>(46) Luke 9:37-43</w:t>
      </w:r>
    </w:p>
    <w:p w14:paraId="62B328A6" w14:textId="1C66EF0A" w:rsidR="00E2432C" w:rsidRDefault="00E2432C">
      <w:pPr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2C7AF03" w14:textId="795F93B9" w:rsidR="006238FD" w:rsidRPr="002B4F60" w:rsidRDefault="006238FD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Communion Hymn</w:t>
      </w:r>
    </w:p>
    <w:p w14:paraId="2191E2B4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41D301C" w14:textId="77777777" w:rsidR="008F2B87" w:rsidRDefault="008F2B87" w:rsidP="008F2B87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and their words to the ends of </w:t>
      </w:r>
    </w:p>
    <w:p w14:paraId="020016AB" w14:textId="68EF6C5E" w:rsidR="008F2B87" w:rsidRPr="008F2B87" w:rsidRDefault="008F2B87" w:rsidP="008F2B87">
      <w:pPr>
        <w:spacing w:line="240" w:lineRule="auto"/>
        <w:ind w:firstLine="720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 universe.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2B490138" w14:textId="77777777" w:rsidR="00184A74" w:rsidRPr="00E95646" w:rsidRDefault="00184A74" w:rsidP="00184A74">
      <w:pPr>
        <w:spacing w:line="240" w:lineRule="auto"/>
        <w:rPr>
          <w:rFonts w:ascii="Book Antiqua" w:eastAsia="Times New Roman" w:hAnsi="Book Antiqua" w:cs="Times New Roman"/>
          <w:i/>
          <w:iCs/>
          <w:sz w:val="20"/>
          <w:szCs w:val="20"/>
        </w:rPr>
      </w:pPr>
      <w:r w:rsidRPr="0093341B">
        <w:rPr>
          <w:rFonts w:ascii="Book Antiqua" w:eastAsia="Times New Roman" w:hAnsi="Book Antiqua" w:cs="Times New Roman"/>
          <w:sz w:val="26"/>
          <w:szCs w:val="26"/>
        </w:rPr>
        <w:t>Rejoice in the Lord, O y</w:t>
      </w:r>
      <w:r>
        <w:rPr>
          <w:rFonts w:ascii="Book Antiqua" w:eastAsia="Times New Roman" w:hAnsi="Book Antiqua" w:cs="Times New Roman"/>
          <w:sz w:val="26"/>
          <w:szCs w:val="26"/>
        </w:rPr>
        <w:t>ou</w:t>
      </w:r>
      <w:r w:rsidRPr="0093341B">
        <w:rPr>
          <w:rFonts w:ascii="Book Antiqua" w:eastAsia="Times New Roman" w:hAnsi="Book Antiqua" w:cs="Times New Roman"/>
          <w:sz w:val="26"/>
          <w:szCs w:val="26"/>
        </w:rPr>
        <w:t xml:space="preserve"> righteous; praise befits the just!</w:t>
      </w:r>
      <w:r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Pr="00E95646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32:1)</w:t>
      </w:r>
    </w:p>
    <w:p w14:paraId="282A22E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431BB90C" w14:textId="77777777" w:rsidR="0068792E" w:rsidRPr="00B5180B" w:rsidRDefault="0068792E" w:rsidP="0068792E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>
        <w:rPr>
          <w:rFonts w:ascii="Book Antiqua" w:hAnsi="Book Antiqua"/>
          <w:i/>
          <w:iCs/>
          <w:sz w:val="20"/>
          <w:szCs w:val="20"/>
        </w:rPr>
        <w:t>Prepared by the Department of Liturgical Music and Translations, Orthodox Church in America.</w:t>
      </w:r>
    </w:p>
    <w:p w14:paraId="7ABEB05E" w14:textId="14E57DE7" w:rsidR="00ED7E4E" w:rsidRPr="002B4F60" w:rsidRDefault="00ED7E4E" w:rsidP="0068792E">
      <w:pPr>
        <w:spacing w:line="240" w:lineRule="auto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E2F4C" w14:textId="77777777" w:rsidR="0004409A" w:rsidRDefault="0004409A" w:rsidP="00601788">
      <w:pPr>
        <w:spacing w:line="240" w:lineRule="auto"/>
      </w:pPr>
      <w:r>
        <w:separator/>
      </w:r>
    </w:p>
  </w:endnote>
  <w:endnote w:type="continuationSeparator" w:id="0">
    <w:p w14:paraId="51474E13" w14:textId="77777777" w:rsidR="0004409A" w:rsidRDefault="0004409A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49F5" w14:textId="6EE31B20" w:rsidR="006238FD" w:rsidRDefault="006238FD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EA980" w14:textId="77777777" w:rsidR="0004409A" w:rsidRDefault="0004409A" w:rsidP="00601788">
      <w:pPr>
        <w:spacing w:line="240" w:lineRule="auto"/>
      </w:pPr>
      <w:r>
        <w:separator/>
      </w:r>
    </w:p>
  </w:footnote>
  <w:footnote w:type="continuationSeparator" w:id="0">
    <w:p w14:paraId="41B035FA" w14:textId="77777777" w:rsidR="0004409A" w:rsidRDefault="0004409A" w:rsidP="00601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138BB"/>
    <w:rsid w:val="000303DE"/>
    <w:rsid w:val="0004409A"/>
    <w:rsid w:val="000544BF"/>
    <w:rsid w:val="00117091"/>
    <w:rsid w:val="0017434B"/>
    <w:rsid w:val="001845B4"/>
    <w:rsid w:val="00184A74"/>
    <w:rsid w:val="001A3B78"/>
    <w:rsid w:val="001B3D20"/>
    <w:rsid w:val="001C2E78"/>
    <w:rsid w:val="002B4F60"/>
    <w:rsid w:val="002C5B2A"/>
    <w:rsid w:val="002F6B2D"/>
    <w:rsid w:val="0030204D"/>
    <w:rsid w:val="00304015"/>
    <w:rsid w:val="00305CD5"/>
    <w:rsid w:val="0036477A"/>
    <w:rsid w:val="003A500B"/>
    <w:rsid w:val="003D0EEA"/>
    <w:rsid w:val="003F6042"/>
    <w:rsid w:val="00414426"/>
    <w:rsid w:val="00445D41"/>
    <w:rsid w:val="004B0F5F"/>
    <w:rsid w:val="004C62F5"/>
    <w:rsid w:val="00526804"/>
    <w:rsid w:val="00536453"/>
    <w:rsid w:val="00547B75"/>
    <w:rsid w:val="005922B5"/>
    <w:rsid w:val="005A0024"/>
    <w:rsid w:val="00601788"/>
    <w:rsid w:val="006238FD"/>
    <w:rsid w:val="00672699"/>
    <w:rsid w:val="00675CA0"/>
    <w:rsid w:val="0068792E"/>
    <w:rsid w:val="00694E18"/>
    <w:rsid w:val="00756E4A"/>
    <w:rsid w:val="00787A22"/>
    <w:rsid w:val="007A4849"/>
    <w:rsid w:val="008176D7"/>
    <w:rsid w:val="00855254"/>
    <w:rsid w:val="00892C8C"/>
    <w:rsid w:val="008B2864"/>
    <w:rsid w:val="008D6EE3"/>
    <w:rsid w:val="008E60B5"/>
    <w:rsid w:val="008F2B87"/>
    <w:rsid w:val="009B0668"/>
    <w:rsid w:val="009C3FF6"/>
    <w:rsid w:val="009F7CAE"/>
    <w:rsid w:val="009F7CED"/>
    <w:rsid w:val="00A17D1F"/>
    <w:rsid w:val="00A85D1F"/>
    <w:rsid w:val="00AA3BCC"/>
    <w:rsid w:val="00AD23E6"/>
    <w:rsid w:val="00B453EF"/>
    <w:rsid w:val="00B6498E"/>
    <w:rsid w:val="00B73D2F"/>
    <w:rsid w:val="00BA6859"/>
    <w:rsid w:val="00BB4EA3"/>
    <w:rsid w:val="00C57FE2"/>
    <w:rsid w:val="00DA0B7A"/>
    <w:rsid w:val="00DB0850"/>
    <w:rsid w:val="00DC52E7"/>
    <w:rsid w:val="00E0490F"/>
    <w:rsid w:val="00E2432C"/>
    <w:rsid w:val="00E27082"/>
    <w:rsid w:val="00E4637A"/>
    <w:rsid w:val="00E57B08"/>
    <w:rsid w:val="00EC0AB6"/>
    <w:rsid w:val="00ED7E4E"/>
    <w:rsid w:val="00F072CD"/>
    <w:rsid w:val="00FB2F73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16</cp:revision>
  <dcterms:created xsi:type="dcterms:W3CDTF">2020-10-15T01:33:00Z</dcterms:created>
  <dcterms:modified xsi:type="dcterms:W3CDTF">2026-10-16T01:56:00Z</dcterms:modified>
</cp:coreProperties>
</file>